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2022年度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color w:val="C00000"/>
          <w:sz w:val="32"/>
          <w:szCs w:val="32"/>
        </w:rPr>
        <w:t>优秀会展服务企业奖</w:t>
      </w:r>
      <w:r>
        <w:rPr>
          <w:rFonts w:hint="eastAsia"/>
          <w:color w:val="C00000"/>
          <w:sz w:val="32"/>
          <w:szCs w:val="32"/>
          <w:lang w:val="en-US" w:eastAsia="zh-CN"/>
        </w:rPr>
        <w:t>--</w:t>
      </w:r>
      <w:r>
        <w:rPr>
          <w:rFonts w:hint="eastAsia"/>
          <w:color w:val="C00000"/>
          <w:sz w:val="32"/>
          <w:szCs w:val="32"/>
        </w:rPr>
        <w:t>优秀服务展装企业申报表</w:t>
      </w:r>
      <w:r>
        <w:rPr>
          <w:rFonts w:hint="eastAsia"/>
          <w:sz w:val="32"/>
          <w:szCs w:val="32"/>
        </w:rPr>
        <w:t>）</w:t>
      </w:r>
    </w:p>
    <w:tbl>
      <w:tblPr>
        <w:tblStyle w:val="6"/>
        <w:tblW w:w="10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133"/>
        <w:gridCol w:w="1100"/>
        <w:gridCol w:w="1397"/>
        <w:gridCol w:w="108"/>
        <w:gridCol w:w="764"/>
        <w:gridCol w:w="360"/>
        <w:gridCol w:w="364"/>
        <w:gridCol w:w="651"/>
        <w:gridCol w:w="218"/>
        <w:gridCol w:w="734"/>
        <w:gridCol w:w="581"/>
        <w:gridCol w:w="337"/>
        <w:gridCol w:w="231"/>
        <w:gridCol w:w="510"/>
        <w:gridCol w:w="362"/>
        <w:gridCol w:w="196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1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3862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93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注册资本（万元）</w:t>
            </w:r>
          </w:p>
        </w:tc>
        <w:tc>
          <w:tcPr>
            <w:tcW w:w="1724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营业执照号码</w:t>
            </w:r>
          </w:p>
        </w:tc>
        <w:tc>
          <w:tcPr>
            <w:tcW w:w="3862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主营业务</w:t>
            </w:r>
          </w:p>
        </w:tc>
        <w:tc>
          <w:tcPr>
            <w:tcW w:w="246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营业地址</w:t>
            </w:r>
          </w:p>
        </w:tc>
        <w:tc>
          <w:tcPr>
            <w:tcW w:w="5745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邮编</w:t>
            </w:r>
          </w:p>
        </w:tc>
        <w:tc>
          <w:tcPr>
            <w:tcW w:w="116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1" w:type="dxa"/>
            <w:gridSpan w:val="3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参与展会数目（个）</w:t>
            </w:r>
          </w:p>
        </w:tc>
        <w:tc>
          <w:tcPr>
            <w:tcW w:w="2629" w:type="dxa"/>
            <w:gridSpan w:val="4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3988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本年度最大特装展位（平方米）</w:t>
            </w: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708" w:type="dxa"/>
            <w:gridSpan w:val="4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本年度特装展位累计总面积（平方米）</w:t>
            </w:r>
          </w:p>
        </w:tc>
        <w:tc>
          <w:tcPr>
            <w:tcW w:w="123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18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本年度标准展位累计搭建总面积（平方米）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1" w:type="dxa"/>
            <w:gridSpan w:val="3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制作工厂</w:t>
            </w:r>
          </w:p>
        </w:tc>
        <w:tc>
          <w:tcPr>
            <w:tcW w:w="2629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  □    无  □</w:t>
            </w:r>
          </w:p>
        </w:tc>
        <w:tc>
          <w:tcPr>
            <w:tcW w:w="25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工厂规模</w:t>
            </w:r>
          </w:p>
        </w:tc>
        <w:tc>
          <w:tcPr>
            <w:tcW w:w="28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</w:tc>
        <w:tc>
          <w:tcPr>
            <w:tcW w:w="150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6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72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50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196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72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1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公司网址</w:t>
            </w:r>
          </w:p>
        </w:tc>
        <w:tc>
          <w:tcPr>
            <w:tcW w:w="2993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03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3383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10290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企业简介 [介绍承担过的展会搭建的情况和效果]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单位（盖章）   负责人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11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36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37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4335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3" w:hRule="atLeast"/>
          <w:jc w:val="center"/>
        </w:trPr>
        <w:tc>
          <w:tcPr>
            <w:tcW w:w="107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212" w:type="dxa"/>
            <w:gridSpan w:val="1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1.营业执照（复印件）      □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4.法定代表人身份复印件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2.资质证明文件（复印件）  □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5.会员证缴纳费用记录</w:t>
            </w:r>
            <w:r>
              <w:rPr>
                <w:rFonts w:hint="eastAsia" w:ascii="宋体" w:hAnsi="宋体"/>
                <w:szCs w:val="21"/>
              </w:rPr>
              <w:t>（复印件）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3.企业介绍文件            □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290" w:type="dxa"/>
            <w:gridSpan w:val="18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2022年10月31日前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8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E-mail提交方式：将全套报名文件扫描后发送至邮箱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8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8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left="420" w:leftChars="200" w:firstLine="16" w:firstLineChars="8"/>
        <w:textAlignment w:val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邮寄</w:t>
      </w:r>
      <w:r>
        <w:rPr>
          <w:rFonts w:hint="eastAsia" w:eastAsiaTheme="minorEastAsia"/>
          <w:szCs w:val="21"/>
          <w:lang w:eastAsia="zh-CN"/>
        </w:rPr>
        <w:t>提交方式：</w:t>
      </w:r>
      <w:r>
        <w:rPr>
          <w:rFonts w:hint="eastAsia" w:asciiTheme="minorHAnsi" w:eastAsiaTheme="minorEastAsia"/>
          <w:szCs w:val="21"/>
          <w:lang w:val="en-US" w:eastAsia="zh-CN"/>
        </w:rPr>
        <w:t>将全套报名文件邮寄到以下地址：</w:t>
      </w:r>
      <w:r>
        <w:rPr>
          <w:rFonts w:hint="eastAsia"/>
          <w:szCs w:val="21"/>
        </w:rPr>
        <w:t>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>020-83484067</w:t>
      </w:r>
      <w:r>
        <w:rPr>
          <w:rFonts w:hint="eastAsia"/>
          <w:szCs w:val="21"/>
          <w:lang w:val="fr-FR"/>
        </w:rPr>
        <w:t xml:space="preserve">  </w:t>
      </w:r>
      <w:bookmarkStart w:id="0" w:name="_GoBack"/>
      <w:bookmarkEnd w:id="0"/>
    </w:p>
    <w:sectPr>
      <w:headerReference r:id="rId3" w:type="default"/>
      <w:pgSz w:w="11906" w:h="16838"/>
      <w:pgMar w:top="777" w:right="522" w:bottom="777" w:left="5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zYWQxNjUyYThhNTExNTczMTI1NzdmODE2YzRjZGQifQ=="/>
  </w:docVars>
  <w:rsids>
    <w:rsidRoot w:val="721D5D1D"/>
    <w:rsid w:val="014C2136"/>
    <w:rsid w:val="033038A4"/>
    <w:rsid w:val="04D605F1"/>
    <w:rsid w:val="06616CF6"/>
    <w:rsid w:val="0A01184E"/>
    <w:rsid w:val="0AD804D2"/>
    <w:rsid w:val="0B9F6D5F"/>
    <w:rsid w:val="0C215EE4"/>
    <w:rsid w:val="107A3DD1"/>
    <w:rsid w:val="13B97F56"/>
    <w:rsid w:val="1C144F19"/>
    <w:rsid w:val="1E697D50"/>
    <w:rsid w:val="1F046F0E"/>
    <w:rsid w:val="1FE85338"/>
    <w:rsid w:val="2393038B"/>
    <w:rsid w:val="23AA33E9"/>
    <w:rsid w:val="23CE4BF9"/>
    <w:rsid w:val="251637F7"/>
    <w:rsid w:val="258A26AF"/>
    <w:rsid w:val="2622356E"/>
    <w:rsid w:val="2CF57584"/>
    <w:rsid w:val="337A32D0"/>
    <w:rsid w:val="33C5266D"/>
    <w:rsid w:val="359C5B87"/>
    <w:rsid w:val="364F1924"/>
    <w:rsid w:val="39B14E98"/>
    <w:rsid w:val="3A7447BC"/>
    <w:rsid w:val="3DC91014"/>
    <w:rsid w:val="400A4FD8"/>
    <w:rsid w:val="419158DF"/>
    <w:rsid w:val="43FC1F87"/>
    <w:rsid w:val="458A61E8"/>
    <w:rsid w:val="4FB5174F"/>
    <w:rsid w:val="5033438E"/>
    <w:rsid w:val="504D5D28"/>
    <w:rsid w:val="528C5404"/>
    <w:rsid w:val="54EB3BC0"/>
    <w:rsid w:val="5BB76E97"/>
    <w:rsid w:val="5EC84D06"/>
    <w:rsid w:val="625813CB"/>
    <w:rsid w:val="658F2A58"/>
    <w:rsid w:val="67311965"/>
    <w:rsid w:val="6A9D1847"/>
    <w:rsid w:val="6B416B9C"/>
    <w:rsid w:val="71564A41"/>
    <w:rsid w:val="721D5D1D"/>
    <w:rsid w:val="73DE39BC"/>
    <w:rsid w:val="749A6C00"/>
    <w:rsid w:val="78675A29"/>
    <w:rsid w:val="79970208"/>
    <w:rsid w:val="79C22B86"/>
    <w:rsid w:val="7AD718AD"/>
    <w:rsid w:val="7D6B5936"/>
    <w:rsid w:val="7D7D0A21"/>
    <w:rsid w:val="7F5760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6471</Words>
  <Characters>7164</Characters>
  <Lines>0</Lines>
  <Paragraphs>0</Paragraphs>
  <TotalTime>0</TotalTime>
  <ScaleCrop>false</ScaleCrop>
  <LinksUpToDate>false</LinksUpToDate>
  <CharactersWithSpaces>8702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2019-01-17T01:26:00Z</dcterms:created>
  <dc:creator>Meety</dc:creator>
  <cp:lastModifiedBy>Wendy</cp:lastModifiedBy>
  <cp:lastPrinted>2020-11-23T06:24:00Z</cp:lastPrinted>
  <dcterms:modified xsi:type="dcterms:W3CDTF">2022-10-09T07:47:59Z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08FBA569583F4B299659D0733BA94878</vt:lpwstr>
  </property>
</Properties>
</file>